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AC" w:rsidRPr="00D51FA5" w:rsidRDefault="00EA36C5">
      <w:r w:rsidRPr="00D51FA5">
        <w:t>Chauncey Strode</w:t>
      </w:r>
    </w:p>
    <w:p w:rsidR="00EA36C5" w:rsidRPr="00D51FA5" w:rsidRDefault="00EA36C5">
      <w:r w:rsidRPr="00D51FA5">
        <w:t>Sustainability Problems</w:t>
      </w:r>
    </w:p>
    <w:p w:rsidR="00EA36C5" w:rsidRPr="00D51FA5" w:rsidRDefault="00340C19">
      <w:r w:rsidRPr="00D51FA5">
        <w:t>Fall 2012</w:t>
      </w:r>
    </w:p>
    <w:p w:rsidR="00340C19" w:rsidRPr="00D51FA5" w:rsidRDefault="00340C19"/>
    <w:p w:rsidR="00340C19" w:rsidRPr="00D51FA5"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Title, director, release year</w:t>
      </w:r>
    </w:p>
    <w:p w:rsidR="00340C19" w:rsidRPr="00D51FA5"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340C19" w:rsidRPr="00D51FA5"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D51FA5">
        <w:rPr>
          <w:rFonts w:eastAsia="Times New Roman" w:cs="Calibri"/>
        </w:rPr>
        <w:t xml:space="preserve">Blind Spot, Adolfo </w:t>
      </w:r>
      <w:proofErr w:type="spellStart"/>
      <w:r w:rsidRPr="00D51FA5">
        <w:rPr>
          <w:rFonts w:eastAsia="Times New Roman" w:cs="Calibri"/>
        </w:rPr>
        <w:t>Doring</w:t>
      </w:r>
      <w:proofErr w:type="spellEnd"/>
      <w:r w:rsidRPr="00D51FA5">
        <w:rPr>
          <w:rFonts w:eastAsia="Times New Roman" w:cs="Calibri"/>
        </w:rPr>
        <w:t>, 2008</w:t>
      </w:r>
    </w:p>
    <w:p w:rsidR="00340C19" w:rsidRPr="00D51FA5"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D51FA5"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What's the central argument/narrative of the film?</w:t>
      </w:r>
    </w:p>
    <w:p w:rsidR="00340C19" w:rsidRPr="00D51FA5"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p>
    <w:p w:rsidR="00340C19" w:rsidRPr="00D51FA5"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r w:rsidRPr="00D51FA5">
        <w:rPr>
          <w:rFonts w:cs="Calibri"/>
        </w:rPr>
        <w:t>If we continue to burn fossil fuels our ecology will collapse, but if we don't, our economy will.</w:t>
      </w:r>
    </w:p>
    <w:p w:rsidR="00340C19" w:rsidRPr="00D51FA5"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How is the argument/narrative made and sustained? How much scientific info is provided, for example? Does the film have emotional appeal?</w:t>
      </w:r>
    </w:p>
    <w:p w:rsidR="00340C19" w:rsidRPr="00D51FA5" w:rsidRDefault="00340C19"/>
    <w:p w:rsidR="00F93645" w:rsidRPr="00D51FA5" w:rsidRDefault="00F93645">
      <w:r w:rsidRPr="00D51FA5">
        <w:t>There is not very much scientific information. The film relies strongly on emotional appeal and does not attempt to prove that we will run out of oil only the consequences.</w:t>
      </w:r>
    </w:p>
    <w:p w:rsidR="00340C19" w:rsidRPr="00D51FA5"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What sustainability problems does the film draw out? Political? Legal? Economic? Technological? Media and informational? Organizational? Educational? Behavioral? Cultural? Ecological?</w:t>
      </w:r>
    </w:p>
    <w:p w:rsidR="00340C19" w:rsidRDefault="00340C19"/>
    <w:p w:rsidR="00A3682E" w:rsidRPr="00D51FA5" w:rsidRDefault="000E5A51">
      <w:r>
        <w:t xml:space="preserve">It is an organizational and cultural sustainability problem; many of the speakers do not seem to believe that humanity can prevent the coming problem, with the exception of one scientist.  </w:t>
      </w:r>
    </w:p>
    <w:p w:rsidR="00340C19" w:rsidRPr="00D51FA5"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What parts of the film did you find most persuasive and compelling? Why?</w:t>
      </w:r>
    </w:p>
    <w:p w:rsidR="00340C19" w:rsidRPr="00D51FA5" w:rsidRDefault="00F93645" w:rsidP="00340C19">
      <w:pPr>
        <w:pStyle w:val="ListParagraph"/>
        <w:rPr>
          <w:rFonts w:eastAsia="Times New Roman" w:cs="Calibri"/>
        </w:rPr>
      </w:pPr>
      <w:r w:rsidRPr="00D51FA5">
        <w:rPr>
          <w:rFonts w:eastAsia="Times New Roman" w:cs="Calibri"/>
        </w:rPr>
        <w:t>One of the scientists in the film who is speaking while at a conference is the most persuasive because he acknowledges that we will get survive the looming problem. He says “in this country, we are good at getting ourselves out of problems but not at avoiding them in the first place”. Many of the other speakers seem to think running out of oil will be the end of humanity.</w:t>
      </w:r>
    </w:p>
    <w:p w:rsidR="00340C19" w:rsidRPr="00D51FA5"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What parts of the film were you not convinced or compelled by? Why?</w:t>
      </w:r>
    </w:p>
    <w:p w:rsidR="00340C19" w:rsidRPr="00D51FA5" w:rsidRDefault="00F93645" w:rsidP="00340C19">
      <w:pPr>
        <w:pStyle w:val="ListParagraph"/>
        <w:rPr>
          <w:rFonts w:eastAsia="Times New Roman" w:cs="Calibri"/>
        </w:rPr>
      </w:pPr>
      <w:r w:rsidRPr="00D51FA5">
        <w:rPr>
          <w:rFonts w:eastAsia="Times New Roman" w:cs="Calibri"/>
        </w:rPr>
        <w:t>The man in the animal sweater strongly detracted from the argument made by the film. He believed that civilization would collapse and we would return to nature. I found him to be ridiculous. This end of times viewpoint completely neglects scientific innovation and the fact that we are already transitioning away from oil.</w:t>
      </w:r>
    </w:p>
    <w:p w:rsidR="00563E71" w:rsidRPr="00D51FA5" w:rsidRDefault="00563E71" w:rsidP="00563E71">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Calibri" w:hAnsi="Calibri" w:cs="Calibri"/>
          <w:sz w:val="22"/>
          <w:szCs w:val="22"/>
        </w:rPr>
      </w:pPr>
      <w:r w:rsidRPr="00D51FA5">
        <w:rPr>
          <w:rFonts w:ascii="Calibri" w:hAnsi="Calibri" w:cs="Calibri"/>
          <w:sz w:val="22"/>
          <w:szCs w:val="22"/>
        </w:rPr>
        <w:t>What audiences does this film best address? Why?</w:t>
      </w:r>
    </w:p>
    <w:p w:rsidR="00F93645" w:rsidRPr="00D51FA5" w:rsidRDefault="00F93645" w:rsidP="00F93645">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hAnsi="Calibri" w:cs="Calibri"/>
          <w:sz w:val="22"/>
          <w:szCs w:val="22"/>
        </w:rPr>
      </w:pPr>
      <w:r w:rsidRPr="00D51FA5">
        <w:rPr>
          <w:rFonts w:ascii="Calibri" w:hAnsi="Calibri" w:cs="Calibri"/>
          <w:sz w:val="22"/>
          <w:szCs w:val="22"/>
        </w:rPr>
        <w:lastRenderedPageBreak/>
        <w:t>This film is aimed at liberals who already agree with the premise that the world is going to end when we run out of oil</w:t>
      </w:r>
      <w:r w:rsidR="00D31EF3" w:rsidRPr="00D51FA5">
        <w:rPr>
          <w:rFonts w:ascii="Calibri" w:hAnsi="Calibri" w:cs="Calibri"/>
          <w:sz w:val="22"/>
          <w:szCs w:val="22"/>
        </w:rPr>
        <w:t>.</w:t>
      </w:r>
    </w:p>
    <w:p w:rsidR="00340C19" w:rsidRPr="00D51FA5" w:rsidRDefault="00563E71"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What could have been added to this film to enhance its environmental educational value?</w:t>
      </w:r>
    </w:p>
    <w:p w:rsidR="00D31EF3" w:rsidRPr="00D51FA5" w:rsidRDefault="00D31EF3" w:rsidP="00D31EF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D51FA5">
        <w:rPr>
          <w:rFonts w:eastAsia="Times New Roman" w:cs="Calibri"/>
        </w:rPr>
        <w:t>This movie is too focused on scaring its audience and not enough on providing actions for the audience to take to avoid the problem.</w:t>
      </w:r>
    </w:p>
    <w:p w:rsidR="00563E71" w:rsidRPr="00D51FA5" w:rsidRDefault="00563E71" w:rsidP="00563E7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What kinds of action and points of intervention are suggested by the film? If the film doesn't suggest corrective action, describe actions you can imagine being effective?</w:t>
      </w:r>
    </w:p>
    <w:p w:rsidR="00D31EF3" w:rsidRPr="00D51FA5" w:rsidRDefault="00D31EF3" w:rsidP="00D31EF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D51FA5">
        <w:rPr>
          <w:rFonts w:eastAsia="Times New Roman" w:cs="Calibri"/>
        </w:rPr>
        <w:t>Action for the audience to take would be supporting green energy subsidies and research. The government subsidized oil when it was a new energy source. Subsidies are used to bring a product up to economies of scale.</w:t>
      </w:r>
    </w:p>
    <w:p w:rsidR="00563E71" w:rsidRPr="00D51FA5" w:rsidRDefault="00563E71" w:rsidP="00563E7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D51FA5">
        <w:rPr>
          <w:rFonts w:eastAsia="Times New Roman" w:cs="Calibri"/>
        </w:rPr>
        <w:t xml:space="preserve">What additional info has this film compelled you to seek out? Provide at least two supporting references. </w:t>
      </w:r>
    </w:p>
    <w:p w:rsidR="00563E71" w:rsidRDefault="00563E71" w:rsidP="00D51FA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D31FE1" w:rsidRDefault="00D31FE1" w:rsidP="00D51FA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hyperlink r:id="rId6" w:history="1">
        <w:r>
          <w:rPr>
            <w:rStyle w:val="Hyperlink"/>
          </w:rPr>
          <w:t>http://en.wikipedia.org/wiki/List_of_countries_by_proven_oil_reserves</w:t>
        </w:r>
      </w:hyperlink>
    </w:p>
    <w:p w:rsidR="00D31FE1" w:rsidRPr="00D51FA5" w:rsidRDefault="00D31FE1" w:rsidP="00D51FA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7" w:history="1">
        <w:r>
          <w:rPr>
            <w:rStyle w:val="Hyperlink"/>
          </w:rPr>
          <w:t>http://en.wikipedia.org/wiki/List_of_countries_by_o</w:t>
        </w:r>
        <w:bookmarkStart w:id="0" w:name="_GoBack"/>
        <w:bookmarkEnd w:id="0"/>
        <w:r>
          <w:rPr>
            <w:rStyle w:val="Hyperlink"/>
          </w:rPr>
          <w:t>il_consumption</w:t>
        </w:r>
      </w:hyperlink>
    </w:p>
    <w:sectPr w:rsidR="00D31FE1" w:rsidRPr="00D51F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6AC"/>
    <w:rsid w:val="000E5A51"/>
    <w:rsid w:val="00340C19"/>
    <w:rsid w:val="003926AC"/>
    <w:rsid w:val="00563E71"/>
    <w:rsid w:val="00590074"/>
    <w:rsid w:val="00864FFA"/>
    <w:rsid w:val="00A3682E"/>
    <w:rsid w:val="00D31EF3"/>
    <w:rsid w:val="00D31FE1"/>
    <w:rsid w:val="00D51FA5"/>
    <w:rsid w:val="00E276AC"/>
    <w:rsid w:val="00EA36C5"/>
    <w:rsid w:val="00F93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D31F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D31F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n.wikipedia.org/wiki/List_of_countries_by_oil_consump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List_of_countries_by_proven_oil_reserv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Chauncey Strode</dc:creator>
  <cp:lastModifiedBy>Chauncey Strode</cp:lastModifiedBy>
  <cp:revision>1</cp:revision>
  <dcterms:created xsi:type="dcterms:W3CDTF">2012-10-16T02:22:00Z</dcterms:created>
  <dcterms:modified xsi:type="dcterms:W3CDTF">2012-11-22T02:07:00Z</dcterms:modified>
</cp:coreProperties>
</file>